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FF" w:rsidRPr="00AD3BF7" w:rsidRDefault="006552B2">
      <w:pPr>
        <w:rPr>
          <w:b/>
        </w:rPr>
      </w:pPr>
      <w:r w:rsidRPr="00AD3BF7">
        <w:rPr>
          <w:b/>
        </w:rPr>
        <w:t>SCHEDA PER LA RACCOLTA DELLE PROGETTUALITA’ TERRITORIALI IN VISTA DEL PIANO NAZIONALE RILANCIO E RESILIENZA</w:t>
      </w:r>
    </w:p>
    <w:tbl>
      <w:tblPr>
        <w:tblStyle w:val="Grigliatabella"/>
        <w:tblW w:w="0" w:type="auto"/>
        <w:tblLook w:val="04A0" w:firstRow="1" w:lastRow="0" w:firstColumn="1" w:lastColumn="0" w:noHBand="0" w:noVBand="1"/>
      </w:tblPr>
      <w:tblGrid>
        <w:gridCol w:w="4751"/>
        <w:gridCol w:w="4767"/>
        <w:gridCol w:w="4759"/>
      </w:tblGrid>
      <w:tr w:rsidR="00B8274E" w:rsidRPr="00AD3BF7" w:rsidTr="00935FAD">
        <w:tc>
          <w:tcPr>
            <w:tcW w:w="4751" w:type="dxa"/>
          </w:tcPr>
          <w:p w:rsidR="00B8274E" w:rsidRPr="00AD3BF7" w:rsidRDefault="00B8274E" w:rsidP="00B8274E">
            <w:pPr>
              <w:rPr>
                <w:b/>
              </w:rPr>
            </w:pPr>
          </w:p>
        </w:tc>
        <w:tc>
          <w:tcPr>
            <w:tcW w:w="4767" w:type="dxa"/>
          </w:tcPr>
          <w:p w:rsidR="00B8274E" w:rsidRPr="00AD3BF7" w:rsidRDefault="00B8274E" w:rsidP="00B8274E">
            <w:pPr>
              <w:rPr>
                <w:b/>
              </w:rPr>
            </w:pPr>
          </w:p>
        </w:tc>
        <w:tc>
          <w:tcPr>
            <w:tcW w:w="4759" w:type="dxa"/>
          </w:tcPr>
          <w:p w:rsidR="00B8274E" w:rsidRPr="00AD3BF7" w:rsidRDefault="00B8274E" w:rsidP="00B8274E">
            <w:pPr>
              <w:rPr>
                <w:b/>
              </w:rPr>
            </w:pPr>
            <w:r w:rsidRPr="00AD3BF7">
              <w:rPr>
                <w:b/>
              </w:rPr>
              <w:t>PROGETTO PROPOSTO</w:t>
            </w:r>
          </w:p>
        </w:tc>
      </w:tr>
      <w:tr w:rsidR="00B8274E" w:rsidRPr="00AD3BF7" w:rsidTr="00935FAD">
        <w:tc>
          <w:tcPr>
            <w:tcW w:w="4751" w:type="dxa"/>
          </w:tcPr>
          <w:p w:rsidR="00B8274E" w:rsidRPr="00AD3BF7" w:rsidRDefault="00B8274E" w:rsidP="00B8274E">
            <w:r w:rsidRPr="00AD3BF7">
              <w:t>Denominazione del progetto</w:t>
            </w:r>
          </w:p>
        </w:tc>
        <w:tc>
          <w:tcPr>
            <w:tcW w:w="4767" w:type="dxa"/>
          </w:tcPr>
          <w:p w:rsidR="00B8274E" w:rsidRPr="00AD3BF7" w:rsidRDefault="00B8274E" w:rsidP="00B8274E">
            <w:pPr>
              <w:rPr>
                <w:b/>
              </w:rPr>
            </w:pPr>
          </w:p>
        </w:tc>
        <w:tc>
          <w:tcPr>
            <w:tcW w:w="4759" w:type="dxa"/>
          </w:tcPr>
          <w:p w:rsidR="00B8274E" w:rsidRPr="00AD3BF7" w:rsidRDefault="00B8274E" w:rsidP="00B8274E">
            <w:pPr>
              <w:rPr>
                <w:b/>
              </w:rPr>
            </w:pPr>
          </w:p>
          <w:p w:rsidR="00B8274E" w:rsidRPr="00AD3BF7" w:rsidRDefault="00517C9E" w:rsidP="00B8274E">
            <w:pPr>
              <w:rPr>
                <w:b/>
              </w:rPr>
            </w:pPr>
            <w:proofErr w:type="spellStart"/>
            <w:r>
              <w:rPr>
                <w:b/>
              </w:rPr>
              <w:t>Ciclovia</w:t>
            </w:r>
            <w:proofErr w:type="spellEnd"/>
            <w:r>
              <w:rPr>
                <w:b/>
              </w:rPr>
              <w:t xml:space="preserve"> turistica Piacenza - Bobbio</w:t>
            </w:r>
          </w:p>
          <w:p w:rsidR="00B8274E" w:rsidRPr="00AD3BF7" w:rsidRDefault="00B8274E" w:rsidP="00B8274E">
            <w:pPr>
              <w:rPr>
                <w:b/>
              </w:rPr>
            </w:pPr>
          </w:p>
        </w:tc>
      </w:tr>
      <w:tr w:rsidR="00B8274E" w:rsidRPr="00AD3BF7" w:rsidTr="00935FAD">
        <w:tc>
          <w:tcPr>
            <w:tcW w:w="4751" w:type="dxa"/>
          </w:tcPr>
          <w:p w:rsidR="00B8274E" w:rsidRPr="00AD3BF7" w:rsidRDefault="00B8274E" w:rsidP="00B8274E">
            <w:r w:rsidRPr="00AD3BF7">
              <w:t xml:space="preserve">Tipologia di progetto </w:t>
            </w:r>
          </w:p>
        </w:tc>
        <w:tc>
          <w:tcPr>
            <w:tcW w:w="4767" w:type="dxa"/>
          </w:tcPr>
          <w:p w:rsidR="00B8274E" w:rsidRPr="00AD3BF7" w:rsidRDefault="00B8274E" w:rsidP="00B8274E">
            <w:pPr>
              <w:pStyle w:val="Paragrafoelenco"/>
              <w:numPr>
                <w:ilvl w:val="0"/>
                <w:numId w:val="2"/>
              </w:numPr>
            </w:pPr>
            <w:r w:rsidRPr="00AD3BF7">
              <w:t>Progetto già realizzato, riproposto in versione più estesa</w:t>
            </w:r>
          </w:p>
          <w:p w:rsidR="00B8274E" w:rsidRPr="00AD3BF7" w:rsidRDefault="00B8274E" w:rsidP="00B8274E">
            <w:pPr>
              <w:pStyle w:val="Paragrafoelenco"/>
              <w:numPr>
                <w:ilvl w:val="0"/>
                <w:numId w:val="2"/>
              </w:numPr>
            </w:pPr>
            <w:r w:rsidRPr="00AD3BF7">
              <w:t>Progetto nuovo</w:t>
            </w:r>
          </w:p>
        </w:tc>
        <w:tc>
          <w:tcPr>
            <w:tcW w:w="4759" w:type="dxa"/>
          </w:tcPr>
          <w:p w:rsidR="00B8274E" w:rsidRPr="00AD3BF7" w:rsidRDefault="00517C9E" w:rsidP="00517C9E">
            <w:pPr>
              <w:pStyle w:val="Paragrafoelenco"/>
              <w:numPr>
                <w:ilvl w:val="0"/>
                <w:numId w:val="9"/>
              </w:numPr>
            </w:pPr>
            <w:r>
              <w:t>e   b)</w:t>
            </w:r>
          </w:p>
        </w:tc>
      </w:tr>
      <w:tr w:rsidR="00B8274E" w:rsidRPr="00AD3BF7" w:rsidTr="00935FAD">
        <w:tc>
          <w:tcPr>
            <w:tcW w:w="4751" w:type="dxa"/>
          </w:tcPr>
          <w:p w:rsidR="00B8274E" w:rsidRPr="00AD3BF7" w:rsidRDefault="00B8274E" w:rsidP="00B8274E">
            <w:r w:rsidRPr="00AD3BF7">
              <w:t>Soggetto attuatore del progetto - descrizione</w:t>
            </w:r>
          </w:p>
        </w:tc>
        <w:tc>
          <w:tcPr>
            <w:tcW w:w="4767" w:type="dxa"/>
          </w:tcPr>
          <w:p w:rsidR="00B8274E" w:rsidRPr="00AD3BF7" w:rsidRDefault="00B8274E" w:rsidP="00B8274E"/>
          <w:p w:rsidR="00B8274E" w:rsidRPr="00AD3BF7" w:rsidRDefault="00B8274E" w:rsidP="00B8274E"/>
        </w:tc>
        <w:tc>
          <w:tcPr>
            <w:tcW w:w="4759" w:type="dxa"/>
          </w:tcPr>
          <w:p w:rsidR="00B8274E" w:rsidRPr="00AD3BF7" w:rsidRDefault="00517C9E" w:rsidP="00B8274E">
            <w:r>
              <w:t>Provincia di Piacenza e Comuni interessati. (da valutare Regione Emilia Romagna e ANAS)</w:t>
            </w:r>
          </w:p>
        </w:tc>
      </w:tr>
      <w:tr w:rsidR="00B8274E" w:rsidRPr="00AD3BF7" w:rsidTr="00935FAD">
        <w:tc>
          <w:tcPr>
            <w:tcW w:w="4751" w:type="dxa"/>
          </w:tcPr>
          <w:p w:rsidR="00B8274E" w:rsidRPr="00AD3BF7" w:rsidRDefault="00B8274E" w:rsidP="00B8274E">
            <w:r w:rsidRPr="00AD3BF7">
              <w:t xml:space="preserve">Eventuali </w:t>
            </w:r>
            <w:proofErr w:type="spellStart"/>
            <w:r w:rsidRPr="00AD3BF7">
              <w:t>partners</w:t>
            </w:r>
            <w:proofErr w:type="spellEnd"/>
            <w:r w:rsidRPr="00AD3BF7">
              <w:t xml:space="preserve"> e stato attuale della collaborazione per la definizione del progetto</w:t>
            </w:r>
          </w:p>
        </w:tc>
        <w:tc>
          <w:tcPr>
            <w:tcW w:w="4767" w:type="dxa"/>
          </w:tcPr>
          <w:p w:rsidR="00B8274E" w:rsidRPr="00AD3BF7" w:rsidRDefault="00B8274E" w:rsidP="00B8274E"/>
          <w:p w:rsidR="00B8274E" w:rsidRPr="00AD3BF7" w:rsidRDefault="00B8274E" w:rsidP="00B8274E"/>
          <w:p w:rsidR="00B8274E" w:rsidRPr="00AD3BF7" w:rsidRDefault="00B8274E" w:rsidP="00B8274E"/>
        </w:tc>
        <w:tc>
          <w:tcPr>
            <w:tcW w:w="4759" w:type="dxa"/>
          </w:tcPr>
          <w:p w:rsidR="00B8274E" w:rsidRPr="00AD3BF7" w:rsidRDefault="00517C9E" w:rsidP="00517C9E">
            <w:r>
              <w:t>Il tratto Piacenza – Bobbio potrebbe collegarsi con il macro-progetto Venezia Torino, essendo un pettine del tratto principale</w:t>
            </w:r>
          </w:p>
        </w:tc>
      </w:tr>
      <w:tr w:rsidR="00B8274E" w:rsidRPr="00AD3BF7" w:rsidTr="00935FAD">
        <w:tc>
          <w:tcPr>
            <w:tcW w:w="4751" w:type="dxa"/>
          </w:tcPr>
          <w:p w:rsidR="00B8274E" w:rsidRPr="00AD3BF7" w:rsidRDefault="00B8274E" w:rsidP="00B8274E">
            <w:r w:rsidRPr="00AD3BF7">
              <w:t xml:space="preserve">Breve descrizione del progetto </w:t>
            </w:r>
          </w:p>
          <w:p w:rsidR="00B8274E" w:rsidRPr="00AD3BF7" w:rsidRDefault="00B8274E" w:rsidP="00B8274E"/>
        </w:tc>
        <w:tc>
          <w:tcPr>
            <w:tcW w:w="4767" w:type="dxa"/>
          </w:tcPr>
          <w:p w:rsidR="00B8274E" w:rsidRPr="00AD3BF7" w:rsidRDefault="00B8274E" w:rsidP="00B8274E">
            <w:pPr>
              <w:pStyle w:val="Paragrafoelenco"/>
            </w:pPr>
          </w:p>
        </w:tc>
        <w:tc>
          <w:tcPr>
            <w:tcW w:w="4759" w:type="dxa"/>
          </w:tcPr>
          <w:p w:rsidR="00517C9E" w:rsidRDefault="00517C9E" w:rsidP="00517C9E">
            <w:pPr>
              <w:ind w:left="360"/>
              <w:jc w:val="both"/>
              <w:rPr>
                <w:b/>
              </w:rPr>
            </w:pPr>
            <w:r>
              <w:rPr>
                <w:b/>
              </w:rPr>
              <w:t>Il progetto parte dallo studio del tracciato realizzato dalla CCIAA di Piacenza che può essere riutilizzato come base per un approfondimento ed una progettazione esecutiva. Il tracciato proposto passa anche su Ponte Barberino. Sarebbe quindi auspicabile l’utilizzo del progetto per recuperare un’opera crollata nell’alluvione del 2015.</w:t>
            </w:r>
          </w:p>
          <w:p w:rsidR="00B8274E" w:rsidRPr="00AD3BF7" w:rsidRDefault="00B8274E" w:rsidP="00517C9E"/>
        </w:tc>
      </w:tr>
      <w:tr w:rsidR="00B8274E" w:rsidRPr="00AD3BF7" w:rsidTr="00935FAD">
        <w:tc>
          <w:tcPr>
            <w:tcW w:w="4751" w:type="dxa"/>
          </w:tcPr>
          <w:p w:rsidR="00B8274E" w:rsidRPr="00AD3BF7" w:rsidRDefault="00B8274E" w:rsidP="00B8274E">
            <w:r w:rsidRPr="00AD3BF7">
              <w:t>Budget del progetto</w:t>
            </w:r>
          </w:p>
        </w:tc>
        <w:tc>
          <w:tcPr>
            <w:tcW w:w="4767" w:type="dxa"/>
          </w:tcPr>
          <w:p w:rsidR="00B8274E" w:rsidRPr="00AD3BF7" w:rsidRDefault="00B8274E" w:rsidP="00517C9E">
            <w:pPr>
              <w:pStyle w:val="Paragrafoelenco"/>
              <w:numPr>
                <w:ilvl w:val="0"/>
                <w:numId w:val="3"/>
              </w:numPr>
              <w:jc w:val="both"/>
            </w:pPr>
            <w:r w:rsidRPr="00AD3BF7">
              <w:t>Già realizzato (indicare le risorse impiegate nella prima fase e le risorse previste per la fase eventualmente finanziata da PNRR)</w:t>
            </w:r>
          </w:p>
          <w:p w:rsidR="00B8274E" w:rsidRPr="00AD3BF7" w:rsidRDefault="00B8274E" w:rsidP="00517C9E">
            <w:pPr>
              <w:pStyle w:val="Paragrafoelenco"/>
              <w:numPr>
                <w:ilvl w:val="0"/>
                <w:numId w:val="3"/>
              </w:numPr>
              <w:jc w:val="both"/>
            </w:pPr>
            <w:r w:rsidRPr="00AD3BF7">
              <w:t>Nuovo – indicare budget previsto su risorse eventualmente finanziate da PNRR</w:t>
            </w:r>
          </w:p>
        </w:tc>
        <w:tc>
          <w:tcPr>
            <w:tcW w:w="4759" w:type="dxa"/>
          </w:tcPr>
          <w:p w:rsidR="00B8274E" w:rsidRPr="00AD3BF7" w:rsidRDefault="00517C9E" w:rsidP="00517C9E">
            <w:pPr>
              <w:ind w:left="360"/>
            </w:pPr>
            <w:r>
              <w:t>Il progetto, riutilizzando ed ottimizzando i tratti già presenti, deve essere progettato e ripensato in maniera omogenea. Il budget dipende in gran parte dalla possibilità di utilizzare tratti già esistenti</w:t>
            </w:r>
          </w:p>
        </w:tc>
      </w:tr>
      <w:tr w:rsidR="00B8274E" w:rsidRPr="00AD3BF7" w:rsidTr="00935FAD">
        <w:tc>
          <w:tcPr>
            <w:tcW w:w="4751" w:type="dxa"/>
          </w:tcPr>
          <w:p w:rsidR="00B8274E" w:rsidRPr="00AD3BF7" w:rsidRDefault="00B8274E" w:rsidP="00B8274E">
            <w:r w:rsidRPr="00AD3BF7">
              <w:t>In caso di progetto già realizzato, periodo di realizzazione</w:t>
            </w:r>
          </w:p>
          <w:p w:rsidR="00B8274E" w:rsidRPr="00AD3BF7" w:rsidRDefault="00B8274E" w:rsidP="00B8274E"/>
        </w:tc>
        <w:tc>
          <w:tcPr>
            <w:tcW w:w="4767" w:type="dxa"/>
          </w:tcPr>
          <w:p w:rsidR="00B8274E" w:rsidRPr="00AD3BF7" w:rsidRDefault="00B8274E" w:rsidP="00B8274E"/>
        </w:tc>
        <w:tc>
          <w:tcPr>
            <w:tcW w:w="4759" w:type="dxa"/>
          </w:tcPr>
          <w:p w:rsidR="00B8274E" w:rsidRPr="00AD3BF7" w:rsidRDefault="00B8274E" w:rsidP="00B8274E"/>
        </w:tc>
      </w:tr>
      <w:tr w:rsidR="00B8274E" w:rsidRPr="00AD3BF7" w:rsidTr="00935FAD">
        <w:tc>
          <w:tcPr>
            <w:tcW w:w="4751" w:type="dxa"/>
          </w:tcPr>
          <w:p w:rsidR="00B8274E" w:rsidRPr="00AD3BF7" w:rsidRDefault="00B8274E" w:rsidP="00B8274E">
            <w:r w:rsidRPr="00AD3BF7">
              <w:t>In caso di progetto già realizzato, principali risultati ottenuti e criticità rilevate</w:t>
            </w:r>
          </w:p>
          <w:p w:rsidR="00B8274E" w:rsidRPr="00AD3BF7" w:rsidRDefault="00B8274E" w:rsidP="00B8274E"/>
        </w:tc>
        <w:tc>
          <w:tcPr>
            <w:tcW w:w="4767" w:type="dxa"/>
          </w:tcPr>
          <w:p w:rsidR="00B8274E" w:rsidRPr="00AD3BF7" w:rsidRDefault="00B8274E" w:rsidP="00B8274E"/>
        </w:tc>
        <w:tc>
          <w:tcPr>
            <w:tcW w:w="4759" w:type="dxa"/>
          </w:tcPr>
          <w:p w:rsidR="00B8274E" w:rsidRPr="00AD3BF7" w:rsidRDefault="00B8274E" w:rsidP="00B8274E"/>
        </w:tc>
      </w:tr>
      <w:tr w:rsidR="00B8274E" w:rsidRPr="00AD3BF7" w:rsidTr="00935FAD">
        <w:tc>
          <w:tcPr>
            <w:tcW w:w="4751" w:type="dxa"/>
          </w:tcPr>
          <w:p w:rsidR="00B8274E" w:rsidRPr="00AD3BF7" w:rsidRDefault="00B8274E" w:rsidP="00B8274E">
            <w:r w:rsidRPr="00AD3BF7">
              <w:lastRenderedPageBreak/>
              <w:t>Risultati attesi del progetto proposto</w:t>
            </w:r>
          </w:p>
          <w:p w:rsidR="00B8274E" w:rsidRPr="00AD3BF7" w:rsidRDefault="00B8274E" w:rsidP="00B8274E"/>
        </w:tc>
        <w:tc>
          <w:tcPr>
            <w:tcW w:w="4767" w:type="dxa"/>
          </w:tcPr>
          <w:p w:rsidR="00B8274E" w:rsidRPr="00AD3BF7" w:rsidRDefault="00B8274E" w:rsidP="00B8274E">
            <w:pPr>
              <w:rPr>
                <w:b/>
              </w:rPr>
            </w:pPr>
          </w:p>
        </w:tc>
        <w:tc>
          <w:tcPr>
            <w:tcW w:w="4759" w:type="dxa"/>
          </w:tcPr>
          <w:p w:rsidR="00B8274E" w:rsidRPr="00AD3BF7" w:rsidRDefault="00517C9E" w:rsidP="00B8274E">
            <w:pPr>
              <w:rPr>
                <w:b/>
              </w:rPr>
            </w:pPr>
            <w:r>
              <w:rPr>
                <w:b/>
              </w:rPr>
              <w:t xml:space="preserve">La </w:t>
            </w:r>
            <w:proofErr w:type="spellStart"/>
            <w:r>
              <w:rPr>
                <w:b/>
              </w:rPr>
              <w:t>ciclovia</w:t>
            </w:r>
            <w:proofErr w:type="spellEnd"/>
            <w:r>
              <w:rPr>
                <w:b/>
              </w:rPr>
              <w:t xml:space="preserve"> rappresenterebbe un valore aggiunto turistico per l’intera provincia di Piacenza</w:t>
            </w:r>
          </w:p>
        </w:tc>
      </w:tr>
      <w:tr w:rsidR="00B8274E" w:rsidRPr="00AD3BF7" w:rsidTr="00935FAD">
        <w:tc>
          <w:tcPr>
            <w:tcW w:w="4751" w:type="dxa"/>
          </w:tcPr>
          <w:p w:rsidR="00B8274E" w:rsidRPr="00AD3BF7" w:rsidRDefault="00B8274E" w:rsidP="00B8274E">
            <w:r w:rsidRPr="00AD3BF7">
              <w:t>Arco temporale di attuazione del progetto proposto (anno di possibile avvio)</w:t>
            </w:r>
          </w:p>
        </w:tc>
        <w:tc>
          <w:tcPr>
            <w:tcW w:w="4767" w:type="dxa"/>
          </w:tcPr>
          <w:p w:rsidR="00B8274E" w:rsidRPr="00AD3BF7" w:rsidRDefault="00B8274E" w:rsidP="00B8274E">
            <w:pPr>
              <w:pStyle w:val="Paragrafoelenco"/>
              <w:rPr>
                <w:b/>
              </w:rPr>
            </w:pPr>
          </w:p>
        </w:tc>
        <w:tc>
          <w:tcPr>
            <w:tcW w:w="4759" w:type="dxa"/>
          </w:tcPr>
          <w:p w:rsidR="00B8274E" w:rsidRPr="00AD3BF7" w:rsidRDefault="00517C9E" w:rsidP="00B8274E">
            <w:pPr>
              <w:pStyle w:val="Paragrafoelenco"/>
              <w:rPr>
                <w:b/>
              </w:rPr>
            </w:pPr>
            <w:r>
              <w:rPr>
                <w:b/>
              </w:rPr>
              <w:t>2022 - progettazione</w:t>
            </w:r>
          </w:p>
        </w:tc>
      </w:tr>
      <w:tr w:rsidR="00B8274E" w:rsidRPr="00AD3BF7" w:rsidTr="00935FAD">
        <w:tc>
          <w:tcPr>
            <w:tcW w:w="4751" w:type="dxa"/>
          </w:tcPr>
          <w:p w:rsidR="00B8274E" w:rsidRPr="00AD3BF7" w:rsidRDefault="00B8274E" w:rsidP="00B8274E">
            <w:r w:rsidRPr="00AD3BF7">
              <w:t>Arco temporale di attuazione del progetto proposto (durata presunta dell’attività)</w:t>
            </w:r>
          </w:p>
        </w:tc>
        <w:tc>
          <w:tcPr>
            <w:tcW w:w="4767" w:type="dxa"/>
          </w:tcPr>
          <w:p w:rsidR="00B8274E" w:rsidRPr="00AD3BF7" w:rsidRDefault="00B8274E" w:rsidP="00B8274E">
            <w:pPr>
              <w:pStyle w:val="Paragrafoelenco"/>
              <w:rPr>
                <w:b/>
              </w:rPr>
            </w:pPr>
          </w:p>
        </w:tc>
        <w:tc>
          <w:tcPr>
            <w:tcW w:w="4759" w:type="dxa"/>
          </w:tcPr>
          <w:p w:rsidR="00B8274E" w:rsidRPr="00AD3BF7" w:rsidRDefault="00517C9E" w:rsidP="00B8274E">
            <w:pPr>
              <w:pStyle w:val="Paragrafoelenco"/>
              <w:rPr>
                <w:b/>
              </w:rPr>
            </w:pPr>
            <w:r>
              <w:rPr>
                <w:b/>
              </w:rPr>
              <w:t>3 anni</w:t>
            </w:r>
          </w:p>
        </w:tc>
      </w:tr>
      <w:tr w:rsidR="00B8274E" w:rsidRPr="00AD3BF7" w:rsidTr="00935FAD">
        <w:tc>
          <w:tcPr>
            <w:tcW w:w="4751" w:type="dxa"/>
          </w:tcPr>
          <w:p w:rsidR="00B8274E" w:rsidRPr="00AD3BF7" w:rsidRDefault="00B8274E" w:rsidP="00B8274E">
            <w:pPr>
              <w:rPr>
                <w:b/>
              </w:rPr>
            </w:pPr>
          </w:p>
        </w:tc>
        <w:tc>
          <w:tcPr>
            <w:tcW w:w="4767" w:type="dxa"/>
          </w:tcPr>
          <w:p w:rsidR="00B8274E" w:rsidRPr="00AD3BF7" w:rsidRDefault="00B8274E" w:rsidP="00B8274E">
            <w:pPr>
              <w:pStyle w:val="Paragrafoelenco"/>
              <w:rPr>
                <w:b/>
              </w:rPr>
            </w:pPr>
          </w:p>
        </w:tc>
        <w:tc>
          <w:tcPr>
            <w:tcW w:w="4759" w:type="dxa"/>
          </w:tcPr>
          <w:p w:rsidR="00B8274E" w:rsidRPr="00AD3BF7" w:rsidRDefault="00B8274E" w:rsidP="00B8274E">
            <w:pPr>
              <w:pStyle w:val="Paragrafoelenco"/>
              <w:rPr>
                <w:b/>
              </w:rPr>
            </w:pPr>
          </w:p>
        </w:tc>
      </w:tr>
      <w:tr w:rsidR="00B8274E" w:rsidRPr="00AD3BF7" w:rsidTr="00935FAD">
        <w:tc>
          <w:tcPr>
            <w:tcW w:w="4751" w:type="dxa"/>
          </w:tcPr>
          <w:p w:rsidR="00B8274E" w:rsidRPr="00AD3BF7" w:rsidRDefault="00B8274E" w:rsidP="00B8274E">
            <w:pPr>
              <w:rPr>
                <w:b/>
              </w:rPr>
            </w:pPr>
          </w:p>
        </w:tc>
        <w:tc>
          <w:tcPr>
            <w:tcW w:w="4767" w:type="dxa"/>
          </w:tcPr>
          <w:p w:rsidR="00B8274E" w:rsidRPr="00AD3BF7" w:rsidRDefault="00B8274E" w:rsidP="00B8274E">
            <w:pPr>
              <w:pStyle w:val="Paragrafoelenco"/>
              <w:rPr>
                <w:b/>
              </w:rPr>
            </w:pPr>
          </w:p>
        </w:tc>
        <w:tc>
          <w:tcPr>
            <w:tcW w:w="4759" w:type="dxa"/>
          </w:tcPr>
          <w:p w:rsidR="00B8274E" w:rsidRPr="00AD3BF7" w:rsidRDefault="00B8274E" w:rsidP="00B8274E">
            <w:pPr>
              <w:pStyle w:val="Paragrafoelenco"/>
              <w:rPr>
                <w:b/>
              </w:rPr>
            </w:pPr>
          </w:p>
        </w:tc>
      </w:tr>
      <w:tr w:rsidR="00B8274E" w:rsidRPr="00AD3BF7" w:rsidTr="00935FAD">
        <w:tc>
          <w:tcPr>
            <w:tcW w:w="4751" w:type="dxa"/>
          </w:tcPr>
          <w:p w:rsidR="00B8274E" w:rsidRPr="00AD3BF7" w:rsidRDefault="00B8274E" w:rsidP="00B8274E">
            <w:pPr>
              <w:rPr>
                <w:b/>
              </w:rPr>
            </w:pPr>
            <w:r w:rsidRPr="00AD3BF7">
              <w:rPr>
                <w:b/>
              </w:rPr>
              <w:t>CONNESSIONE CON IL PNRR</w:t>
            </w:r>
          </w:p>
        </w:tc>
        <w:tc>
          <w:tcPr>
            <w:tcW w:w="4767" w:type="dxa"/>
          </w:tcPr>
          <w:p w:rsidR="00B8274E" w:rsidRPr="00AD3BF7" w:rsidRDefault="00B8274E" w:rsidP="00B8274E">
            <w:pPr>
              <w:pStyle w:val="Paragrafoelenco"/>
              <w:rPr>
                <w:b/>
              </w:rPr>
            </w:pPr>
          </w:p>
        </w:tc>
        <w:tc>
          <w:tcPr>
            <w:tcW w:w="4759" w:type="dxa"/>
          </w:tcPr>
          <w:p w:rsidR="00B8274E" w:rsidRPr="00AD3BF7" w:rsidRDefault="00B8274E" w:rsidP="00B8274E">
            <w:pPr>
              <w:pStyle w:val="Paragrafoelenco"/>
              <w:rPr>
                <w:b/>
              </w:rPr>
            </w:pPr>
          </w:p>
        </w:tc>
      </w:tr>
      <w:tr w:rsidR="00B8274E" w:rsidRPr="00AD3BF7" w:rsidTr="00935FAD">
        <w:tc>
          <w:tcPr>
            <w:tcW w:w="4751" w:type="dxa"/>
          </w:tcPr>
          <w:p w:rsidR="00B8274E" w:rsidRPr="00AD3BF7" w:rsidRDefault="00B8274E" w:rsidP="00B8274E">
            <w:r w:rsidRPr="00AD3BF7">
              <w:t xml:space="preserve">Collocazione del progetto nel PNRR </w:t>
            </w:r>
          </w:p>
        </w:tc>
        <w:tc>
          <w:tcPr>
            <w:tcW w:w="4767" w:type="dxa"/>
          </w:tcPr>
          <w:p w:rsidR="00B8274E" w:rsidRPr="00AD3BF7" w:rsidRDefault="00B8274E" w:rsidP="00B8274E">
            <w:pPr>
              <w:pStyle w:val="Paragrafoelenco"/>
              <w:numPr>
                <w:ilvl w:val="0"/>
                <w:numId w:val="7"/>
              </w:numPr>
            </w:pPr>
            <w:r w:rsidRPr="00AD3BF7">
              <w:t>Missione</w:t>
            </w:r>
          </w:p>
          <w:p w:rsidR="00B8274E" w:rsidRPr="00AD3BF7" w:rsidRDefault="00B8274E" w:rsidP="00B8274E">
            <w:pPr>
              <w:pStyle w:val="Paragrafoelenco"/>
              <w:numPr>
                <w:ilvl w:val="0"/>
                <w:numId w:val="7"/>
              </w:numPr>
            </w:pPr>
            <w:r w:rsidRPr="00AD3BF7">
              <w:t xml:space="preserve">Componente </w:t>
            </w:r>
          </w:p>
          <w:p w:rsidR="00B8274E" w:rsidRPr="00AD3BF7" w:rsidRDefault="00B8274E" w:rsidP="00B8274E">
            <w:pPr>
              <w:pStyle w:val="Paragrafoelenco"/>
              <w:numPr>
                <w:ilvl w:val="0"/>
                <w:numId w:val="7"/>
              </w:numPr>
            </w:pPr>
            <w:r w:rsidRPr="00AD3BF7">
              <w:t>Investimento</w:t>
            </w:r>
          </w:p>
          <w:p w:rsidR="00B8274E" w:rsidRPr="00AD3BF7" w:rsidRDefault="00B8274E" w:rsidP="00B8274E">
            <w:pPr>
              <w:pStyle w:val="Paragrafoelenco"/>
              <w:numPr>
                <w:ilvl w:val="0"/>
                <w:numId w:val="7"/>
              </w:numPr>
            </w:pPr>
            <w:r w:rsidRPr="00AD3BF7">
              <w:t xml:space="preserve">Riforma </w:t>
            </w:r>
          </w:p>
        </w:tc>
        <w:tc>
          <w:tcPr>
            <w:tcW w:w="4759" w:type="dxa"/>
          </w:tcPr>
          <w:p w:rsidR="00B8274E" w:rsidRPr="00AD3BF7" w:rsidRDefault="00F16EE4" w:rsidP="00B8274E">
            <w:pPr>
              <w:pStyle w:val="Paragrafoelenco"/>
            </w:pPr>
            <w:r>
              <w:t>Missione 3.1 e emissione 5 (turismo)</w:t>
            </w:r>
          </w:p>
        </w:tc>
      </w:tr>
      <w:tr w:rsidR="00B8274E" w:rsidRPr="00AD3BF7" w:rsidTr="00935FAD">
        <w:tc>
          <w:tcPr>
            <w:tcW w:w="4751" w:type="dxa"/>
          </w:tcPr>
          <w:p w:rsidR="00B8274E" w:rsidRPr="00AD3BF7" w:rsidRDefault="00B8274E" w:rsidP="00B8274E">
            <w:r w:rsidRPr="00AD3BF7">
              <w:t>Soggetto attuatore della misura PNRR di cui sopra</w:t>
            </w:r>
          </w:p>
        </w:tc>
        <w:tc>
          <w:tcPr>
            <w:tcW w:w="4767" w:type="dxa"/>
          </w:tcPr>
          <w:p w:rsidR="00B8274E" w:rsidRPr="00AD3BF7" w:rsidRDefault="00B8274E" w:rsidP="00B8274E">
            <w:pPr>
              <w:pStyle w:val="Paragrafoelenco"/>
              <w:numPr>
                <w:ilvl w:val="0"/>
                <w:numId w:val="5"/>
              </w:numPr>
            </w:pPr>
            <w:r w:rsidRPr="00AD3BF7">
              <w:t>Amministrazione pubblica</w:t>
            </w:r>
          </w:p>
          <w:p w:rsidR="00B8274E" w:rsidRPr="00AD3BF7" w:rsidRDefault="00B8274E" w:rsidP="00B8274E">
            <w:pPr>
              <w:pStyle w:val="Paragrafoelenco"/>
              <w:numPr>
                <w:ilvl w:val="0"/>
                <w:numId w:val="5"/>
              </w:numPr>
            </w:pPr>
            <w:r w:rsidRPr="00AD3BF7">
              <w:t>Soggetto privato (es. che partecipa ad un bando)</w:t>
            </w:r>
          </w:p>
          <w:p w:rsidR="00B8274E" w:rsidRPr="00AD3BF7" w:rsidRDefault="00B8274E" w:rsidP="00B8274E">
            <w:pPr>
              <w:pStyle w:val="Paragrafoelenco"/>
              <w:numPr>
                <w:ilvl w:val="0"/>
                <w:numId w:val="5"/>
              </w:numPr>
            </w:pPr>
            <w:r w:rsidRPr="00AD3BF7">
              <w:t>Informazione non ancora disponibile</w:t>
            </w:r>
          </w:p>
        </w:tc>
        <w:tc>
          <w:tcPr>
            <w:tcW w:w="4759" w:type="dxa"/>
          </w:tcPr>
          <w:p w:rsidR="00B8274E" w:rsidRPr="00AD3BF7" w:rsidRDefault="00F16EE4" w:rsidP="00B8274E">
            <w:pPr>
              <w:pStyle w:val="Paragrafoelenco"/>
            </w:pPr>
            <w:r>
              <w:t>Provincia di Piacenza e Comuni interessati</w:t>
            </w:r>
          </w:p>
        </w:tc>
      </w:tr>
      <w:tr w:rsidR="00B8274E" w:rsidRPr="00AD3BF7" w:rsidTr="00935FAD">
        <w:tc>
          <w:tcPr>
            <w:tcW w:w="4751" w:type="dxa"/>
          </w:tcPr>
          <w:p w:rsidR="00B8274E" w:rsidRPr="00AD3BF7" w:rsidRDefault="00B8274E" w:rsidP="00B8274E">
            <w:r w:rsidRPr="00AD3BF7">
              <w:t xml:space="preserve">Eventuale bando di riferimento </w:t>
            </w:r>
          </w:p>
        </w:tc>
        <w:tc>
          <w:tcPr>
            <w:tcW w:w="4767" w:type="dxa"/>
          </w:tcPr>
          <w:p w:rsidR="00B8274E" w:rsidRPr="00AD3BF7" w:rsidRDefault="00B8274E" w:rsidP="00B8274E">
            <w:pPr>
              <w:pStyle w:val="Paragrafoelenco"/>
              <w:numPr>
                <w:ilvl w:val="0"/>
                <w:numId w:val="4"/>
              </w:numPr>
            </w:pPr>
            <w:r w:rsidRPr="00AD3BF7">
              <w:t>Bando pubblicato</w:t>
            </w:r>
          </w:p>
          <w:p w:rsidR="00B8274E" w:rsidRPr="00AD3BF7" w:rsidRDefault="00B8274E" w:rsidP="00B8274E">
            <w:pPr>
              <w:pStyle w:val="Paragrafoelenco"/>
              <w:numPr>
                <w:ilvl w:val="0"/>
                <w:numId w:val="4"/>
              </w:numPr>
            </w:pPr>
            <w:r w:rsidRPr="00AD3BF7">
              <w:t>Bando da pubblicare</w:t>
            </w:r>
          </w:p>
          <w:p w:rsidR="00B8274E" w:rsidRPr="00AD3BF7" w:rsidRDefault="00B8274E" w:rsidP="00B8274E">
            <w:pPr>
              <w:pStyle w:val="Paragrafoelenco"/>
              <w:numPr>
                <w:ilvl w:val="0"/>
                <w:numId w:val="4"/>
              </w:numPr>
            </w:pPr>
            <w:r w:rsidRPr="00AD3BF7">
              <w:t>Informazione non ancora disponibile</w:t>
            </w:r>
          </w:p>
        </w:tc>
        <w:tc>
          <w:tcPr>
            <w:tcW w:w="4759" w:type="dxa"/>
          </w:tcPr>
          <w:p w:rsidR="00B8274E" w:rsidRPr="00AD3BF7" w:rsidRDefault="00F16EE4" w:rsidP="00B8274E">
            <w:pPr>
              <w:pStyle w:val="Paragrafoelenco"/>
            </w:pPr>
            <w:r>
              <w:t>c)</w:t>
            </w:r>
          </w:p>
        </w:tc>
      </w:tr>
      <w:tr w:rsidR="00B8274E" w:rsidRPr="00AD3BF7" w:rsidTr="00935FAD">
        <w:tc>
          <w:tcPr>
            <w:tcW w:w="4751" w:type="dxa"/>
          </w:tcPr>
          <w:p w:rsidR="00B8274E" w:rsidRPr="00AD3BF7" w:rsidRDefault="00B8274E" w:rsidP="00B8274E">
            <w:r w:rsidRPr="00AD3BF7">
              <w:t xml:space="preserve">Disponibilità finanziaria della misura </w:t>
            </w:r>
          </w:p>
          <w:p w:rsidR="00B8274E" w:rsidRPr="00AD3BF7" w:rsidRDefault="00B8274E" w:rsidP="00B8274E"/>
        </w:tc>
        <w:tc>
          <w:tcPr>
            <w:tcW w:w="4767" w:type="dxa"/>
          </w:tcPr>
          <w:p w:rsidR="00B8274E" w:rsidRPr="00AD3BF7" w:rsidRDefault="00B8274E" w:rsidP="00B8274E"/>
        </w:tc>
        <w:tc>
          <w:tcPr>
            <w:tcW w:w="4759" w:type="dxa"/>
          </w:tcPr>
          <w:p w:rsidR="00B8274E" w:rsidRPr="00AD3BF7" w:rsidRDefault="00B8274E" w:rsidP="00B8274E"/>
        </w:tc>
      </w:tr>
      <w:tr w:rsidR="00B8274E" w:rsidTr="00935FAD">
        <w:tc>
          <w:tcPr>
            <w:tcW w:w="4751" w:type="dxa"/>
          </w:tcPr>
          <w:p w:rsidR="00B8274E" w:rsidRDefault="00B8274E" w:rsidP="00B8274E">
            <w:r w:rsidRPr="00AD3BF7">
              <w:t xml:space="preserve">Indicare se si ritiene il progetto </w:t>
            </w:r>
            <w:proofErr w:type="spellStart"/>
            <w:r w:rsidRPr="00AD3BF7">
              <w:t>eligibile</w:t>
            </w:r>
            <w:proofErr w:type="spellEnd"/>
            <w:r w:rsidRPr="00AD3BF7">
              <w:t xml:space="preserve"> anche per i fondi strutturali POR (FESR, FSE, FSC)</w:t>
            </w:r>
          </w:p>
        </w:tc>
        <w:tc>
          <w:tcPr>
            <w:tcW w:w="4767" w:type="dxa"/>
          </w:tcPr>
          <w:p w:rsidR="00B8274E" w:rsidRDefault="00B8274E" w:rsidP="00B8274E"/>
        </w:tc>
        <w:tc>
          <w:tcPr>
            <w:tcW w:w="4759" w:type="dxa"/>
          </w:tcPr>
          <w:p w:rsidR="00B8274E" w:rsidRDefault="00F16EE4" w:rsidP="00B8274E">
            <w:r>
              <w:t>sì</w:t>
            </w:r>
            <w:bookmarkStart w:id="0" w:name="_GoBack"/>
            <w:bookmarkEnd w:id="0"/>
          </w:p>
        </w:tc>
      </w:tr>
    </w:tbl>
    <w:p w:rsidR="006552B2" w:rsidRDefault="006552B2" w:rsidP="006552B2"/>
    <w:sectPr w:rsidR="006552B2" w:rsidSect="00D767C6">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81535"/>
    <w:multiLevelType w:val="hybridMultilevel"/>
    <w:tmpl w:val="9DF8D5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620072D"/>
    <w:multiLevelType w:val="hybridMultilevel"/>
    <w:tmpl w:val="CC021A0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85249B0"/>
    <w:multiLevelType w:val="hybridMultilevel"/>
    <w:tmpl w:val="44F848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DF7476B"/>
    <w:multiLevelType w:val="hybridMultilevel"/>
    <w:tmpl w:val="8D628A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72F7831"/>
    <w:multiLevelType w:val="hybridMultilevel"/>
    <w:tmpl w:val="94B2096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E521004"/>
    <w:multiLevelType w:val="hybridMultilevel"/>
    <w:tmpl w:val="33EEB968"/>
    <w:lvl w:ilvl="0" w:tplc="86BEAFA0">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nsid w:val="49D417DA"/>
    <w:multiLevelType w:val="hybridMultilevel"/>
    <w:tmpl w:val="B27A80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E3B3FDC"/>
    <w:multiLevelType w:val="hybridMultilevel"/>
    <w:tmpl w:val="AC085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FE95F8B"/>
    <w:multiLevelType w:val="hybridMultilevel"/>
    <w:tmpl w:val="99083EC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4"/>
  </w:num>
  <w:num w:numId="3">
    <w:abstractNumId w:val="7"/>
  </w:num>
  <w:num w:numId="4">
    <w:abstractNumId w:val="1"/>
  </w:num>
  <w:num w:numId="5">
    <w:abstractNumId w:val="3"/>
  </w:num>
  <w:num w:numId="6">
    <w:abstractNumId w:val="5"/>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2B2"/>
    <w:rsid w:val="00001E85"/>
    <w:rsid w:val="000E2D62"/>
    <w:rsid w:val="002A076D"/>
    <w:rsid w:val="00301DC1"/>
    <w:rsid w:val="00467B7E"/>
    <w:rsid w:val="00517C9E"/>
    <w:rsid w:val="00575E7F"/>
    <w:rsid w:val="00642A25"/>
    <w:rsid w:val="006552B2"/>
    <w:rsid w:val="006B13AE"/>
    <w:rsid w:val="006C38F8"/>
    <w:rsid w:val="00935FAD"/>
    <w:rsid w:val="00AD3BF7"/>
    <w:rsid w:val="00B8274E"/>
    <w:rsid w:val="00C909E6"/>
    <w:rsid w:val="00D67606"/>
    <w:rsid w:val="00D767C6"/>
    <w:rsid w:val="00F16E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552B2"/>
    <w:pPr>
      <w:ind w:left="720"/>
      <w:contextualSpacing/>
    </w:pPr>
  </w:style>
  <w:style w:type="table" w:styleId="Grigliatabella">
    <w:name w:val="Table Grid"/>
    <w:basedOn w:val="Tabellanormale"/>
    <w:uiPriority w:val="39"/>
    <w:rsid w:val="00655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552B2"/>
    <w:pPr>
      <w:ind w:left="720"/>
      <w:contextualSpacing/>
    </w:pPr>
  </w:style>
  <w:style w:type="table" w:styleId="Grigliatabella">
    <w:name w:val="Table Grid"/>
    <w:basedOn w:val="Tabellanormale"/>
    <w:uiPriority w:val="39"/>
    <w:rsid w:val="00655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97DAFF39D127648848D6055BC189BEF" ma:contentTypeVersion="2" ma:contentTypeDescription="Creare un nuovo documento." ma:contentTypeScope="" ma:versionID="4f825437b7d7648e263c62483ab6c3b8">
  <xsd:schema xmlns:xsd="http://www.w3.org/2001/XMLSchema" xmlns:xs="http://www.w3.org/2001/XMLSchema" xmlns:p="http://schemas.microsoft.com/office/2006/metadata/properties" xmlns:ns2="e3e84cf0-d1f5-44f7-b2d7-9ff37464be78" targetNamespace="http://schemas.microsoft.com/office/2006/metadata/properties" ma:root="true" ma:fieldsID="aee80621a7714fcc034eb08f5e173c44" ns2:_="">
    <xsd:import namespace="e3e84cf0-d1f5-44f7-b2d7-9ff37464be7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e84cf0-d1f5-44f7-b2d7-9ff37464b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031306-982F-4DAB-AAA1-BC6F5DE17BA5}"/>
</file>

<file path=customXml/itemProps2.xml><?xml version="1.0" encoding="utf-8"?>
<ds:datastoreItem xmlns:ds="http://schemas.openxmlformats.org/officeDocument/2006/customXml" ds:itemID="{4D1F8265-0A5A-4D3D-8DAA-CB476892C45A}"/>
</file>

<file path=customXml/itemProps3.xml><?xml version="1.0" encoding="utf-8"?>
<ds:datastoreItem xmlns:ds="http://schemas.openxmlformats.org/officeDocument/2006/customXml" ds:itemID="{15B6E84C-EDFD-4D8A-B846-E0AAFAFC4540}"/>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2178</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Timpano Francesco</dc:creator>
  <cp:lastModifiedBy>Stefano Riva</cp:lastModifiedBy>
  <cp:revision>2</cp:revision>
  <dcterms:created xsi:type="dcterms:W3CDTF">2022-01-24T09:12:00Z</dcterms:created>
  <dcterms:modified xsi:type="dcterms:W3CDTF">2022-01-24T09:12:00Z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0x010100197DAFF39D127648848D6055BC189BEF</vt:lpwstr>
  </property>
</Properties>
</file>